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0D5E1E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18"/>
          <w:szCs w:val="18"/>
        </w:rPr>
      </w:pPr>
      <w:bookmarkStart w:id="0" w:name="_Hlk524619952"/>
      <w:r w:rsidRPr="000D5E1E">
        <w:rPr>
          <w:rFonts w:ascii="Arial" w:hAnsi="Arial" w:cs="Arial"/>
          <w:sz w:val="18"/>
          <w:szCs w:val="18"/>
        </w:rPr>
        <w:t>Příloha č. 1 Výzvy k podání nabídk</w:t>
      </w:r>
      <w:bookmarkEnd w:id="0"/>
      <w:r w:rsidRPr="000D5E1E">
        <w:rPr>
          <w:rFonts w:ascii="Arial" w:hAnsi="Arial" w:cs="Arial"/>
          <w:sz w:val="18"/>
          <w:szCs w:val="18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D5E1E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E1E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D5E1E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6E01" w:rsidRPr="000D5E1E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0E2A6586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454FAF5D" w:rsidR="00316E01" w:rsidRPr="00771A1D" w:rsidRDefault="00771A1D" w:rsidP="0029570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771A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Zhotovení projektové dokumentace pro realizaci záměru obnovy štol podzemního objektu </w:t>
            </w:r>
            <w:r w:rsidRPr="00771A1D">
              <w:rPr>
                <w:rFonts w:ascii="Arial" w:hAnsi="Arial" w:cs="Arial"/>
                <w:b/>
                <w:bCs/>
                <w:sz w:val="22"/>
                <w:szCs w:val="22"/>
              </w:rPr>
              <w:t>„Obchvatný kanál Větřní – Český Krumlov“</w:t>
            </w:r>
          </w:p>
        </w:tc>
      </w:tr>
      <w:tr w:rsidR="00316E01" w:rsidRPr="000D5E1E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01" w:rsidRPr="000D5E1E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D5E1E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2.1. Zadavatel</w:t>
            </w:r>
          </w:p>
        </w:tc>
      </w:tr>
      <w:tr w:rsidR="00316E01" w:rsidRPr="000D5E1E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D5E1E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D5E1E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11636C35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D5E1E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41F20138" w:rsidR="00316E01" w:rsidRPr="000D5E1E" w:rsidRDefault="000C46D7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Dalibor Carda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  <w:tr w:rsidR="00316E01" w:rsidRPr="000D5E1E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584AD9CA" w:rsidR="00316E01" w:rsidRPr="000D5E1E" w:rsidRDefault="00B13B42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Ing. Hynek Pazderka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58DA" w:rsidRPr="000D5E1E">
              <w:rPr>
                <w:rFonts w:ascii="Arial" w:hAnsi="Arial" w:cs="Arial"/>
                <w:sz w:val="22"/>
                <w:szCs w:val="22"/>
              </w:rPr>
              <w:t xml:space="preserve">investiční 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>technik O</w:t>
            </w:r>
            <w:r w:rsidR="006558DA" w:rsidRPr="000D5E1E">
              <w:rPr>
                <w:rFonts w:ascii="Arial" w:hAnsi="Arial" w:cs="Arial"/>
                <w:sz w:val="22"/>
                <w:szCs w:val="22"/>
              </w:rPr>
              <w:t>SM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316E01" w:rsidRPr="000D5E1E">
              <w:rPr>
                <w:rFonts w:ascii="Arial" w:hAnsi="Arial" w:cs="Arial"/>
                <w:sz w:val="22"/>
                <w:szCs w:val="22"/>
              </w:rPr>
              <w:t>MěÚ</w:t>
            </w:r>
            <w:proofErr w:type="spellEnd"/>
            <w:r w:rsidR="000D5E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E1E" w:rsidRPr="000D5E1E">
              <w:rPr>
                <w:rFonts w:ascii="Arial" w:hAnsi="Arial" w:cs="Arial"/>
                <w:color w:val="000000"/>
                <w:sz w:val="22"/>
                <w:szCs w:val="22"/>
              </w:rPr>
              <w:t>Český Krumlov</w:t>
            </w:r>
          </w:p>
        </w:tc>
      </w:tr>
      <w:tr w:rsidR="00316E01" w:rsidRPr="000D5E1E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6A4615C6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 xml:space="preserve">380 766 </w:t>
            </w:r>
            <w:r w:rsidR="00B13B42" w:rsidRPr="000D5E1E">
              <w:rPr>
                <w:rFonts w:ascii="Arial" w:hAnsi="Arial" w:cs="Arial"/>
                <w:sz w:val="22"/>
                <w:szCs w:val="22"/>
              </w:rPr>
              <w:t>717</w:t>
            </w:r>
          </w:p>
        </w:tc>
      </w:tr>
      <w:tr w:rsidR="00316E01" w:rsidRPr="000D5E1E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3C8764AA" w:rsidR="00316E01" w:rsidRPr="000D5E1E" w:rsidRDefault="00B13B42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hynek.pazderka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>@ckrumlov.cz</w:t>
            </w:r>
          </w:p>
        </w:tc>
      </w:tr>
      <w:tr w:rsidR="00316E01" w:rsidRPr="000D5E1E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2.2. Účastník</w:t>
            </w:r>
          </w:p>
        </w:tc>
      </w:tr>
      <w:tr w:rsidR="00316E01" w:rsidRPr="000D5E1E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2E3AE7A0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 Celková nabídková cena</w:t>
            </w:r>
          </w:p>
        </w:tc>
      </w:tr>
      <w:tr w:rsidR="00316E01" w:rsidRPr="000D5E1E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D5E1E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E01" w:rsidRPr="000D5E1E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670D9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E01" w:rsidRPr="000D5E1E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3. Oprávněná osoba za účastníka jednat</w:t>
            </w:r>
          </w:p>
        </w:tc>
      </w:tr>
      <w:tr w:rsidR="00316E01" w:rsidRPr="000D5E1E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6A357133" w:rsidR="00316E01" w:rsidRPr="000D5E1E" w:rsidRDefault="000D5E1E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316E01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298E42AB" w:rsidR="00316E01" w:rsidRPr="000D5E1E" w:rsidRDefault="000D5E1E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316E01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D5E1E" w:rsidRPr="000D5E1E" w14:paraId="0955451E" w14:textId="77777777" w:rsidTr="000D5E1E">
        <w:trPr>
          <w:trHeight w:val="851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56F26E1" w14:textId="0FF87F4C" w:rsidR="000D5E1E" w:rsidRPr="000D5E1E" w:rsidRDefault="000D5E1E" w:rsidP="000D5E1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4332669" w14:textId="22ED4C39" w:rsidR="000D5E1E" w:rsidRPr="000D5E1E" w:rsidRDefault="000D5E1E" w:rsidP="000D5E1E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Pr="000D5E1E" w:rsidRDefault="00316E01" w:rsidP="00316E01">
      <w:pPr>
        <w:spacing w:line="252" w:lineRule="auto"/>
        <w:jc w:val="right"/>
        <w:rPr>
          <w:rFonts w:ascii="Arial" w:hAnsi="Arial" w:cs="Arial"/>
          <w:sz w:val="22"/>
          <w:szCs w:val="22"/>
        </w:rPr>
      </w:pPr>
    </w:p>
    <w:p w14:paraId="02CE8B48" w14:textId="77777777" w:rsidR="000D5E1E" w:rsidRPr="000D5E1E" w:rsidRDefault="00316E01" w:rsidP="000D5E1E">
      <w:pPr>
        <w:pStyle w:val="Nzev"/>
        <w:spacing w:line="252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0D5E1E">
        <w:rPr>
          <w:rFonts w:ascii="Arial" w:hAnsi="Arial" w:cs="Arial"/>
          <w:sz w:val="22"/>
          <w:szCs w:val="22"/>
        </w:rPr>
        <w:br w:type="page"/>
      </w:r>
      <w:r w:rsidRPr="000D5E1E">
        <w:rPr>
          <w:rFonts w:ascii="Arial" w:hAnsi="Arial" w:cs="Arial"/>
          <w:sz w:val="18"/>
          <w:szCs w:val="18"/>
        </w:rPr>
        <w:lastRenderedPageBreak/>
        <w:t>Příloha č. 2 Výzvy k podání nabídky</w:t>
      </w:r>
    </w:p>
    <w:p w14:paraId="6CBD2D9E" w14:textId="14B870DD" w:rsidR="00316E01" w:rsidRPr="000D5E1E" w:rsidRDefault="00316E01" w:rsidP="000D5E1E">
      <w:pPr>
        <w:pStyle w:val="Nzev"/>
        <w:spacing w:line="252" w:lineRule="auto"/>
        <w:outlineLvl w:val="0"/>
        <w:rPr>
          <w:rFonts w:ascii="Arial" w:hAnsi="Arial" w:cs="Arial"/>
          <w:szCs w:val="28"/>
        </w:rPr>
      </w:pPr>
      <w:r w:rsidRPr="000D5E1E">
        <w:rPr>
          <w:rFonts w:ascii="Arial" w:hAnsi="Arial" w:cs="Arial"/>
          <w:szCs w:val="28"/>
        </w:rPr>
        <w:t>Čestné prohlášení</w:t>
      </w:r>
    </w:p>
    <w:p w14:paraId="308BE722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Účastník tímto ve smyslu § 74 zákona čestně prohlašuje, že: </w:t>
      </w:r>
    </w:p>
    <w:p w14:paraId="022ECA0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b. obchodování s lidmi, </w:t>
      </w:r>
    </w:p>
    <w:p w14:paraId="4CF8B8A7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c. proti majetku </w:t>
      </w:r>
    </w:p>
    <w:p w14:paraId="7CD0B488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podvod, </w:t>
      </w:r>
    </w:p>
    <w:p w14:paraId="6DAACBC0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úvěrový podvod, </w:t>
      </w:r>
    </w:p>
    <w:p w14:paraId="4C5778D0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dotační podvod, </w:t>
      </w:r>
    </w:p>
    <w:p w14:paraId="52C2AB56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podílnictví, </w:t>
      </w:r>
    </w:p>
    <w:p w14:paraId="1133F20A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podílnictví z nedbalosti, </w:t>
      </w:r>
    </w:p>
    <w:p w14:paraId="10D91D6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6. legalizace výnosů z trestné činnosti, </w:t>
      </w:r>
    </w:p>
    <w:p w14:paraId="744A0C53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7. legalizace výnosů z trestné činnosti z nedbalosti, </w:t>
      </w:r>
    </w:p>
    <w:p w14:paraId="57C7BB6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d. hospodářský </w:t>
      </w:r>
    </w:p>
    <w:p w14:paraId="246DEE0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pletichy při veřejné dražbě, </w:t>
      </w:r>
    </w:p>
    <w:p w14:paraId="789ABFC3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poškození finančních zájmů Evropské unie, </w:t>
      </w:r>
    </w:p>
    <w:p w14:paraId="63BB8D2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e. obecně nebezpečný, </w:t>
      </w:r>
    </w:p>
    <w:p w14:paraId="2D221D6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g. proti pořádku ve věcech veřejných </w:t>
      </w:r>
    </w:p>
    <w:p w14:paraId="6B7E8776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trestné činy úředních osob, </w:t>
      </w:r>
    </w:p>
    <w:p w14:paraId="0B9F7CCF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úplatkářství, </w:t>
      </w:r>
    </w:p>
    <w:p w14:paraId="0083D6A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4. jiná rušení činnosti orgánu veřejné moci,</w:t>
      </w:r>
    </w:p>
    <w:p w14:paraId="5CCED37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6CAB2FB5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 w14:paraId="7E5217F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V ……………………………………. dne ………………………….</w:t>
      </w:r>
    </w:p>
    <w:p w14:paraId="2E6EE14F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Za účastníka: </w:t>
      </w:r>
    </w:p>
    <w:p w14:paraId="6EC6678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Jméno, příjmení, funkce, podpis ………………………………………………….</w:t>
      </w:r>
    </w:p>
    <w:p w14:paraId="4C7F2326" w14:textId="6DB55BCF" w:rsidR="00316E01" w:rsidRDefault="000D5E1E" w:rsidP="000D5E1E">
      <w:pPr>
        <w:spacing w:after="160" w:line="259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 w:rsidR="00316E01" w:rsidRPr="000D5E1E">
        <w:rPr>
          <w:rFonts w:ascii="Arial" w:hAnsi="Arial" w:cs="Arial"/>
          <w:b/>
          <w:bCs/>
          <w:sz w:val="18"/>
          <w:szCs w:val="18"/>
        </w:rPr>
        <w:lastRenderedPageBreak/>
        <w:t>Příloha č. 3 Výzvy k podání nabídky</w:t>
      </w:r>
    </w:p>
    <w:p w14:paraId="619014B3" w14:textId="6F7704A5" w:rsidR="000D5E1E" w:rsidRPr="000D5E1E" w:rsidRDefault="000D5E1E" w:rsidP="000D5E1E">
      <w:pPr>
        <w:spacing w:after="160" w:line="259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D5E1E">
        <w:rPr>
          <w:rFonts w:ascii="Arial" w:hAnsi="Arial" w:cs="Arial"/>
          <w:b/>
          <w:bCs/>
          <w:sz w:val="28"/>
          <w:szCs w:val="28"/>
        </w:rPr>
        <w:t xml:space="preserve">Čestné prohlášení podle § 74 zákona </w:t>
      </w:r>
      <w:r w:rsidRPr="000D5E1E">
        <w:rPr>
          <w:rFonts w:ascii="Arial" w:hAnsi="Arial" w:cs="Arial"/>
          <w:b/>
          <w:bCs/>
          <w:sz w:val="28"/>
          <w:szCs w:val="28"/>
          <w:vertAlign w:val="superscript"/>
        </w:rPr>
        <w:t>*)</w:t>
      </w:r>
    </w:p>
    <w:p w14:paraId="3E8BDED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Trestným činem se rozumí: </w:t>
      </w:r>
    </w:p>
    <w:p w14:paraId="07F06DA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b. obchodování s lidmi, </w:t>
      </w:r>
    </w:p>
    <w:p w14:paraId="26EB3BB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c. proti majetku </w:t>
      </w:r>
    </w:p>
    <w:p w14:paraId="295DC8B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podvod, </w:t>
      </w:r>
    </w:p>
    <w:p w14:paraId="0DE934E0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úvěrový podvod, </w:t>
      </w:r>
    </w:p>
    <w:p w14:paraId="469E318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dotační podvod, </w:t>
      </w:r>
    </w:p>
    <w:p w14:paraId="3DDF75DE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podílnictví, </w:t>
      </w:r>
    </w:p>
    <w:p w14:paraId="40B98D5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podílnictví z nedbalosti, </w:t>
      </w:r>
    </w:p>
    <w:p w14:paraId="2970AF6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6. legalizace výnosů z trestné činnosti, </w:t>
      </w:r>
    </w:p>
    <w:p w14:paraId="6304F57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d. hospodářský </w:t>
      </w:r>
    </w:p>
    <w:p w14:paraId="491F3774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pletichy při veřejné dražbě, </w:t>
      </w:r>
    </w:p>
    <w:p w14:paraId="4EFD4F1D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e. obecně nebezpečný, </w:t>
      </w:r>
    </w:p>
    <w:p w14:paraId="76640C6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g. proti pořádku ve věcech veřejných </w:t>
      </w:r>
    </w:p>
    <w:p w14:paraId="6AC81BB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trestné činy úředních osob, </w:t>
      </w:r>
    </w:p>
    <w:p w14:paraId="3F49D4C9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úplatkářství, </w:t>
      </w:r>
    </w:p>
    <w:p w14:paraId="0E74F03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jiná rušení činnosti orgánu veřejné moci. </w:t>
      </w:r>
    </w:p>
    <w:p w14:paraId="372F8B7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2"/>
          <w:szCs w:val="22"/>
        </w:rPr>
      </w:pPr>
    </w:p>
    <w:p w14:paraId="36059A1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V …………………………………. dne …………………</w:t>
      </w:r>
    </w:p>
    <w:p w14:paraId="6E4AC476" w14:textId="0883334A" w:rsid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Jméno, příjmení, funkce</w:t>
      </w:r>
      <w:r w:rsidR="000D5E1E">
        <w:rPr>
          <w:rFonts w:ascii="Arial" w:hAnsi="Arial" w:cs="Arial"/>
          <w:sz w:val="22"/>
          <w:szCs w:val="22"/>
        </w:rPr>
        <w:t>:</w:t>
      </w:r>
      <w:r w:rsidRPr="000D5E1E">
        <w:rPr>
          <w:rFonts w:ascii="Arial" w:hAnsi="Arial" w:cs="Arial"/>
          <w:sz w:val="22"/>
          <w:szCs w:val="22"/>
        </w:rPr>
        <w:t xml:space="preserve"> </w:t>
      </w:r>
    </w:p>
    <w:p w14:paraId="0FF519A2" w14:textId="43FA242E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podpis ……………………………………………………………</w:t>
      </w:r>
      <w:r w:rsidRPr="000D5E1E">
        <w:rPr>
          <w:rFonts w:ascii="Arial" w:hAnsi="Arial" w:cs="Arial"/>
          <w:sz w:val="22"/>
          <w:szCs w:val="22"/>
        </w:rPr>
        <w:tab/>
      </w:r>
    </w:p>
    <w:p w14:paraId="48E514F2" w14:textId="77777777" w:rsidR="00316E01" w:rsidRPr="000D5E1E" w:rsidRDefault="00316E01" w:rsidP="00316E01">
      <w:pPr>
        <w:spacing w:before="480" w:line="252" w:lineRule="auto"/>
        <w:rPr>
          <w:rFonts w:ascii="Arial" w:hAnsi="Arial" w:cs="Arial"/>
        </w:rPr>
      </w:pPr>
      <w:r w:rsidRPr="000D5E1E">
        <w:rPr>
          <w:rFonts w:ascii="Arial" w:hAnsi="Arial" w:cs="Arial"/>
          <w:sz w:val="16"/>
          <w:szCs w:val="16"/>
          <w:vertAlign w:val="superscript"/>
        </w:rPr>
        <w:t>*)</w:t>
      </w:r>
      <w:r w:rsidRPr="000D5E1E">
        <w:rPr>
          <w:rFonts w:ascii="Arial" w:hAnsi="Arial" w:cs="Arial"/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0D5E1E">
        <w:rPr>
          <w:rFonts w:ascii="Arial" w:hAnsi="Arial" w:cs="Arial"/>
        </w:rPr>
        <w:t xml:space="preserve"> </w:t>
      </w:r>
    </w:p>
    <w:p w14:paraId="1761717E" w14:textId="77777777" w:rsidR="00316E01" w:rsidRPr="006E40F3" w:rsidRDefault="00316E01" w:rsidP="000048F0">
      <w:pPr>
        <w:pStyle w:val="Nzev"/>
        <w:spacing w:after="120" w:line="252" w:lineRule="auto"/>
        <w:jc w:val="right"/>
        <w:outlineLvl w:val="0"/>
        <w:rPr>
          <w:rFonts w:ascii="Arial" w:hAnsi="Arial" w:cs="Arial"/>
          <w:bCs/>
          <w:sz w:val="18"/>
          <w:szCs w:val="18"/>
        </w:rPr>
      </w:pPr>
      <w:r w:rsidRPr="000D5E1E">
        <w:rPr>
          <w:rFonts w:ascii="Arial" w:hAnsi="Arial" w:cs="Arial"/>
          <w:b w:val="0"/>
          <w:sz w:val="22"/>
          <w:szCs w:val="22"/>
        </w:rPr>
        <w:br w:type="page"/>
      </w:r>
      <w:bookmarkStart w:id="1" w:name="_Hlk529340460"/>
      <w:r w:rsidRPr="006E40F3">
        <w:rPr>
          <w:rFonts w:ascii="Arial" w:hAnsi="Arial" w:cs="Arial"/>
          <w:bCs/>
          <w:sz w:val="18"/>
          <w:szCs w:val="18"/>
        </w:rPr>
        <w:lastRenderedPageBreak/>
        <w:t>Příloha č. 4 Výzvy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57"/>
        <w:gridCol w:w="1853"/>
        <w:gridCol w:w="2069"/>
        <w:gridCol w:w="1796"/>
        <w:gridCol w:w="1379"/>
      </w:tblGrid>
      <w:tr w:rsidR="00516544" w14:paraId="133F34CB" w14:textId="77777777" w:rsidTr="00516544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bookmarkEnd w:id="1"/>
          <w:p w14:paraId="26EFB428" w14:textId="77777777" w:rsidR="00516544" w:rsidRPr="00A13488" w:rsidRDefault="00516544" w:rsidP="000B528D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A13488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DF2C7C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A759B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3E65A4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E3678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20C7707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516544" w14:paraId="2EDCB57E" w14:textId="77777777" w:rsidTr="000B528D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D8FCC6" w14:textId="77777777" w:rsidR="00516544" w:rsidRDefault="00516544" w:rsidP="000B528D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63E80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89707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6E259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6572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E9CA8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516544" w14:paraId="74AD6AC8" w14:textId="77777777" w:rsidTr="000B528D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2B8228" w14:textId="77777777" w:rsidR="00516544" w:rsidRDefault="00516544" w:rsidP="000B528D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2D1B22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6E90E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781BF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9570C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516544" w14:paraId="46A0C922" w14:textId="77777777" w:rsidTr="000B528D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E66B93" w14:textId="77777777" w:rsidR="00516544" w:rsidRDefault="00516544" w:rsidP="000B528D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9B60E" w14:textId="77777777" w:rsidR="00516544" w:rsidRDefault="00516544" w:rsidP="000B528D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9EDC9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026C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DD13C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516544" w14:paraId="16D6B56F" w14:textId="77777777" w:rsidTr="000B528D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0EB21" w14:textId="77777777" w:rsidR="00516544" w:rsidRDefault="00516544" w:rsidP="000B528D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59194B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C36F3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4E6EA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B624B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516544" w14:paraId="41CDBC5A" w14:textId="77777777" w:rsidTr="000B528D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FB232A" w14:textId="77777777" w:rsidR="00516544" w:rsidRDefault="00516544" w:rsidP="000B528D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80D2CE" w14:textId="77777777" w:rsidR="00516544" w:rsidRDefault="00516544" w:rsidP="000B528D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 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40CCA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B870F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936F3" w14:textId="77777777" w:rsidR="00516544" w:rsidRDefault="00516544" w:rsidP="000B528D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</w:tbl>
    <w:p w14:paraId="184B5240" w14:textId="77777777" w:rsidR="00516544" w:rsidRDefault="0051654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BA2A73C" w14:textId="457BF937" w:rsidR="00516544" w:rsidRPr="00516544" w:rsidRDefault="00516544" w:rsidP="00516544">
      <w:pPr>
        <w:spacing w:before="360" w:after="240"/>
        <w:jc w:val="right"/>
        <w:rPr>
          <w:rFonts w:ascii="Arial" w:hAnsi="Arial" w:cs="Arial"/>
          <w:b/>
          <w:sz w:val="28"/>
          <w:szCs w:val="28"/>
        </w:rPr>
      </w:pPr>
      <w:r w:rsidRPr="00516544">
        <w:rPr>
          <w:rFonts w:ascii="Arial" w:hAnsi="Arial" w:cs="Arial"/>
          <w:b/>
          <w:sz w:val="18"/>
          <w:szCs w:val="18"/>
        </w:rPr>
        <w:lastRenderedPageBreak/>
        <w:t xml:space="preserve">Příloha č. </w:t>
      </w:r>
      <w:r>
        <w:rPr>
          <w:rFonts w:ascii="Arial" w:hAnsi="Arial" w:cs="Arial"/>
          <w:b/>
          <w:sz w:val="18"/>
          <w:szCs w:val="18"/>
        </w:rPr>
        <w:t>5</w:t>
      </w:r>
      <w:r w:rsidRPr="00516544">
        <w:rPr>
          <w:rFonts w:ascii="Arial" w:hAnsi="Arial" w:cs="Arial"/>
          <w:b/>
          <w:sz w:val="18"/>
          <w:szCs w:val="18"/>
        </w:rPr>
        <w:t xml:space="preserve"> Výzvy k podání nabídky</w:t>
      </w:r>
    </w:p>
    <w:p w14:paraId="533ED8E6" w14:textId="7CF6302A" w:rsidR="000048F0" w:rsidRPr="000D5E1E" w:rsidRDefault="00316E01" w:rsidP="00516544">
      <w:pPr>
        <w:spacing w:before="240" w:after="240"/>
        <w:jc w:val="both"/>
        <w:rPr>
          <w:rFonts w:ascii="Arial" w:hAnsi="Arial" w:cs="Arial"/>
          <w:b/>
          <w:sz w:val="28"/>
          <w:szCs w:val="28"/>
        </w:rPr>
      </w:pPr>
      <w:r w:rsidRPr="000D5E1E">
        <w:rPr>
          <w:rFonts w:ascii="Arial" w:hAnsi="Arial" w:cs="Arial"/>
          <w:b/>
          <w:bCs/>
          <w:sz w:val="28"/>
          <w:szCs w:val="28"/>
        </w:rPr>
        <w:t xml:space="preserve">Prohlášení </w:t>
      </w:r>
      <w:r w:rsidRPr="000D5E1E">
        <w:rPr>
          <w:rFonts w:ascii="Arial" w:hAnsi="Arial" w:cs="Arial"/>
          <w:b/>
          <w:sz w:val="28"/>
          <w:szCs w:val="28"/>
        </w:rPr>
        <w:t xml:space="preserve">o některých </w:t>
      </w:r>
      <w:r w:rsidR="000048F0" w:rsidRPr="000D5E1E">
        <w:rPr>
          <w:rFonts w:ascii="Arial" w:hAnsi="Arial" w:cs="Arial"/>
          <w:b/>
          <w:sz w:val="28"/>
          <w:szCs w:val="28"/>
        </w:rPr>
        <w:t>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9"/>
      </w:tblGrid>
      <w:tr w:rsidR="000048F0" w:rsidRPr="000D5E1E" w14:paraId="51C01EAC" w14:textId="77777777" w:rsidTr="006E40F3">
        <w:trPr>
          <w:trHeight w:val="567"/>
        </w:trPr>
        <w:tc>
          <w:tcPr>
            <w:tcW w:w="2552" w:type="dxa"/>
          </w:tcPr>
          <w:p w14:paraId="2D13E318" w14:textId="5328CAF2" w:rsidR="000048F0" w:rsidRPr="000D5E1E" w:rsidRDefault="000048F0" w:rsidP="006E40F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6799" w:type="dxa"/>
          </w:tcPr>
          <w:p w14:paraId="6EFBED00" w14:textId="1EE4B3B0" w:rsidR="000048F0" w:rsidRPr="000D5E1E" w:rsidRDefault="00771A1D" w:rsidP="006E40F3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1A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Zhotovení projektové dokumentace pro realizaci záměru obnovy štol podzemního objektu </w:t>
            </w:r>
            <w:r w:rsidRPr="00771A1D">
              <w:rPr>
                <w:rFonts w:ascii="Arial" w:hAnsi="Arial" w:cs="Arial"/>
                <w:b/>
                <w:bCs/>
                <w:sz w:val="22"/>
                <w:szCs w:val="22"/>
              </w:rPr>
              <w:t>„Obchvatný kanál Větřní – Český Krumlov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</w:tbl>
    <w:p w14:paraId="03A4AF1C" w14:textId="26A4790F" w:rsidR="00316E01" w:rsidRPr="000D5E1E" w:rsidRDefault="000048F0" w:rsidP="000048F0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Za </w:t>
      </w:r>
      <w:r w:rsidR="00F427BF" w:rsidRPr="000D5E1E">
        <w:rPr>
          <w:rFonts w:ascii="Arial" w:hAnsi="Arial" w:cs="Arial"/>
          <w:sz w:val="22"/>
          <w:szCs w:val="22"/>
        </w:rPr>
        <w:t>účastníka</w:t>
      </w:r>
      <w:r w:rsidR="00316E01" w:rsidRPr="000D5E1E">
        <w:rPr>
          <w:rFonts w:ascii="Arial" w:hAnsi="Arial" w:cs="Arial"/>
          <w:sz w:val="22"/>
          <w:szCs w:val="22"/>
        </w:rPr>
        <w:t>:</w:t>
      </w:r>
    </w:p>
    <w:p w14:paraId="5FDE7B7E" w14:textId="77777777" w:rsidR="00316E01" w:rsidRPr="000D5E1E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12CE1C15" w:rsidR="00316E01" w:rsidRPr="000D5E1E" w:rsidRDefault="00316E01" w:rsidP="00316E01">
      <w:pPr>
        <w:spacing w:line="252" w:lineRule="auto"/>
        <w:ind w:left="357" w:hanging="357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(obchodní jméno, sídlo, IČ</w:t>
      </w:r>
      <w:r w:rsidR="000D5E1E">
        <w:rPr>
          <w:rFonts w:ascii="Arial" w:hAnsi="Arial" w:cs="Arial"/>
          <w:sz w:val="22"/>
          <w:szCs w:val="22"/>
        </w:rPr>
        <w:t xml:space="preserve">O / </w:t>
      </w:r>
      <w:r w:rsidR="000D5E1E" w:rsidRPr="000D5E1E">
        <w:rPr>
          <w:rFonts w:ascii="Arial" w:hAnsi="Arial" w:cs="Arial"/>
          <w:sz w:val="22"/>
          <w:szCs w:val="22"/>
        </w:rPr>
        <w:t>jméno, příjmení, místo podnikání, IČ</w:t>
      </w:r>
      <w:r w:rsidR="000D5E1E">
        <w:rPr>
          <w:rFonts w:ascii="Arial" w:hAnsi="Arial" w:cs="Arial"/>
          <w:sz w:val="22"/>
          <w:szCs w:val="22"/>
        </w:rPr>
        <w:t>O</w:t>
      </w:r>
      <w:r w:rsidRPr="000D5E1E">
        <w:rPr>
          <w:rFonts w:ascii="Arial" w:hAnsi="Arial" w:cs="Arial"/>
          <w:sz w:val="22"/>
          <w:szCs w:val="22"/>
        </w:rPr>
        <w:t>):</w:t>
      </w:r>
    </w:p>
    <w:p w14:paraId="7AE18D0D" w14:textId="77777777" w:rsidR="00316E01" w:rsidRPr="000D5E1E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0D5E1E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účastník</w:t>
      </w:r>
      <w:r w:rsidR="00316E01" w:rsidRPr="000D5E1E">
        <w:rPr>
          <w:rFonts w:ascii="Arial" w:hAnsi="Arial" w:cs="Arial"/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0D5E1E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0D5E1E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úča</w:t>
      </w:r>
      <w:r w:rsidR="00A83DD8" w:rsidRPr="000D5E1E">
        <w:rPr>
          <w:rFonts w:ascii="Arial" w:hAnsi="Arial" w:cs="Arial"/>
          <w:sz w:val="22"/>
          <w:szCs w:val="22"/>
        </w:rPr>
        <w:t>s</w:t>
      </w:r>
      <w:r w:rsidRPr="000D5E1E">
        <w:rPr>
          <w:rFonts w:ascii="Arial" w:hAnsi="Arial" w:cs="Arial"/>
          <w:sz w:val="22"/>
          <w:szCs w:val="22"/>
        </w:rPr>
        <w:t>tník</w:t>
      </w:r>
      <w:r w:rsidR="00316E01" w:rsidRPr="000D5E1E">
        <w:rPr>
          <w:rFonts w:ascii="Arial" w:hAnsi="Arial" w:cs="Arial"/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0D5E1E" w:rsidRDefault="00316E01" w:rsidP="00316E01">
      <w:pPr>
        <w:spacing w:before="600" w:line="252" w:lineRule="auto"/>
        <w:ind w:left="357" w:hanging="357"/>
        <w:jc w:val="both"/>
        <w:rPr>
          <w:rFonts w:ascii="Arial" w:hAnsi="Arial" w:cs="Arial"/>
        </w:rPr>
      </w:pPr>
      <w:r w:rsidRPr="000D5E1E">
        <w:rPr>
          <w:rFonts w:ascii="Arial" w:hAnsi="Arial" w:cs="Arial"/>
        </w:rPr>
        <w:t>V .................................... dne ....................................</w:t>
      </w:r>
    </w:p>
    <w:p w14:paraId="75AC1FAB" w14:textId="77777777" w:rsidR="00316E01" w:rsidRPr="000D5E1E" w:rsidRDefault="00316E01" w:rsidP="000D5E1E">
      <w:pPr>
        <w:pStyle w:val="Zkladntextodsazen2"/>
        <w:spacing w:before="600" w:after="0" w:line="252" w:lineRule="auto"/>
        <w:ind w:left="0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Jméno, příjmení, funkce (čitelně): </w:t>
      </w:r>
      <w:r w:rsidRPr="000D5E1E">
        <w:rPr>
          <w:rFonts w:ascii="Arial" w:hAnsi="Arial" w:cs="Arial"/>
        </w:rPr>
        <w:t>........................................................................</w:t>
      </w:r>
    </w:p>
    <w:p w14:paraId="6747EB6A" w14:textId="77777777" w:rsidR="00316E01" w:rsidRPr="000D5E1E" w:rsidRDefault="00316E01" w:rsidP="000D5E1E">
      <w:pPr>
        <w:pStyle w:val="Zkladntextodsazen2"/>
        <w:spacing w:before="600" w:after="0" w:line="252" w:lineRule="auto"/>
        <w:ind w:left="0"/>
        <w:rPr>
          <w:rFonts w:ascii="Arial" w:hAnsi="Arial" w:cs="Arial"/>
        </w:rPr>
      </w:pPr>
      <w:r w:rsidRPr="000D5E1E">
        <w:rPr>
          <w:rFonts w:ascii="Arial" w:hAnsi="Arial" w:cs="Arial"/>
          <w:sz w:val="22"/>
          <w:szCs w:val="22"/>
        </w:rPr>
        <w:t xml:space="preserve">Podpis: </w:t>
      </w:r>
      <w:r w:rsidRPr="000D5E1E">
        <w:rPr>
          <w:rFonts w:ascii="Arial" w:hAnsi="Arial" w:cs="Arial"/>
        </w:rPr>
        <w:t>....................................</w:t>
      </w:r>
    </w:p>
    <w:p w14:paraId="4D1F2AEE" w14:textId="77777777" w:rsidR="00316E01" w:rsidRPr="000D5E1E" w:rsidRDefault="00316E01" w:rsidP="00316E01">
      <w:pPr>
        <w:pStyle w:val="Zkladntextodsazen2"/>
        <w:spacing w:before="240" w:after="0" w:line="252" w:lineRule="auto"/>
        <w:ind w:left="0"/>
        <w:rPr>
          <w:rFonts w:ascii="Arial" w:hAnsi="Arial" w:cs="Arial"/>
          <w:sz w:val="18"/>
          <w:szCs w:val="18"/>
        </w:rPr>
      </w:pPr>
    </w:p>
    <w:p w14:paraId="3FBEDC1B" w14:textId="77777777" w:rsidR="00316E01" w:rsidRPr="000D5E1E" w:rsidRDefault="00316E01" w:rsidP="00316E01">
      <w:pPr>
        <w:spacing w:line="252" w:lineRule="auto"/>
        <w:jc w:val="center"/>
        <w:rPr>
          <w:rFonts w:ascii="Arial" w:hAnsi="Arial" w:cs="Arial"/>
        </w:rPr>
      </w:pPr>
    </w:p>
    <w:p w14:paraId="180EC403" w14:textId="71622F54" w:rsidR="00316E01" w:rsidRPr="000D5E1E" w:rsidRDefault="00316E01" w:rsidP="000048F0">
      <w:pPr>
        <w:pStyle w:val="Nzev"/>
        <w:spacing w:after="120" w:line="252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br w:type="page"/>
      </w:r>
      <w:r w:rsidRPr="006E40F3">
        <w:rPr>
          <w:rFonts w:ascii="Arial" w:hAnsi="Arial" w:cs="Arial"/>
          <w:bCs/>
          <w:sz w:val="18"/>
          <w:szCs w:val="18"/>
        </w:rPr>
        <w:lastRenderedPageBreak/>
        <w:t xml:space="preserve">Příloha č. </w:t>
      </w:r>
      <w:r w:rsidR="00516544">
        <w:rPr>
          <w:rFonts w:ascii="Arial" w:hAnsi="Arial" w:cs="Arial"/>
          <w:bCs/>
          <w:sz w:val="18"/>
          <w:szCs w:val="18"/>
        </w:rPr>
        <w:t>6</w:t>
      </w:r>
      <w:r w:rsidRPr="006E40F3">
        <w:rPr>
          <w:rFonts w:ascii="Arial" w:hAnsi="Arial" w:cs="Arial"/>
          <w:bCs/>
          <w:sz w:val="18"/>
          <w:szCs w:val="18"/>
        </w:rPr>
        <w:t xml:space="preserve"> Výzvy k podání nabídky</w:t>
      </w:r>
    </w:p>
    <w:tbl>
      <w:tblPr>
        <w:tblpPr w:leftFromText="141" w:rightFromText="141" w:vertAnchor="text" w:horzAnchor="margin" w:tblpXSpec="center" w:tblpY="73"/>
        <w:tblW w:w="10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399"/>
        <w:gridCol w:w="1559"/>
        <w:gridCol w:w="946"/>
        <w:gridCol w:w="25"/>
      </w:tblGrid>
      <w:tr w:rsidR="00316E01" w:rsidRPr="000D5E1E" w14:paraId="6D096E1B" w14:textId="77777777" w:rsidTr="000D5E1E">
        <w:trPr>
          <w:cantSplit/>
          <w:trHeight w:val="841"/>
        </w:trPr>
        <w:tc>
          <w:tcPr>
            <w:tcW w:w="10043" w:type="dxa"/>
            <w:gridSpan w:val="6"/>
            <w:tcBorders>
              <w:bottom w:val="single" w:sz="4" w:space="0" w:color="000000"/>
            </w:tcBorders>
          </w:tcPr>
          <w:p w14:paraId="09827684" w14:textId="1B62BC04" w:rsidR="00316E01" w:rsidRPr="000D5E1E" w:rsidRDefault="00316E01" w:rsidP="006E40F3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E1E">
              <w:rPr>
                <w:rFonts w:ascii="Arial" w:hAnsi="Arial" w:cs="Arial"/>
                <w:b/>
                <w:sz w:val="28"/>
                <w:szCs w:val="28"/>
              </w:rPr>
              <w:t xml:space="preserve">Seznam osob dle § </w:t>
            </w:r>
            <w:r w:rsidR="00DE4D1D" w:rsidRPr="000D5E1E">
              <w:rPr>
                <w:rFonts w:ascii="Arial" w:hAnsi="Arial" w:cs="Arial"/>
                <w:b/>
                <w:sz w:val="28"/>
                <w:szCs w:val="28"/>
              </w:rPr>
              <w:t>105</w:t>
            </w:r>
            <w:r w:rsidRPr="000D5E1E">
              <w:rPr>
                <w:rFonts w:ascii="Arial" w:hAnsi="Arial" w:cs="Arial"/>
                <w:b/>
                <w:sz w:val="28"/>
                <w:szCs w:val="28"/>
              </w:rPr>
              <w:t xml:space="preserve"> zákona, s jejichž pomocí hodlá dodavatel (zhotovitel) veřejnou zakázku plnit (</w:t>
            </w:r>
            <w:r w:rsidR="00DE4D1D" w:rsidRPr="000D5E1E">
              <w:rPr>
                <w:rFonts w:ascii="Arial" w:hAnsi="Arial" w:cs="Arial"/>
                <w:b/>
                <w:sz w:val="28"/>
                <w:szCs w:val="28"/>
              </w:rPr>
              <w:t>pod</w:t>
            </w:r>
            <w:r w:rsidRPr="000D5E1E">
              <w:rPr>
                <w:rFonts w:ascii="Arial" w:hAnsi="Arial" w:cs="Arial"/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0D5E1E" w14:paraId="482CFD5B" w14:textId="77777777" w:rsidTr="000D5E1E">
        <w:trPr>
          <w:gridAfter w:val="1"/>
          <w:wAfter w:w="25" w:type="dxa"/>
          <w:cantSplit/>
          <w:trHeight w:val="55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0D5E1E" w:rsidRDefault="00316E01" w:rsidP="00E644D7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Veřejná zakázka malého rozsahu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D5E1E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D5E1E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D5E1E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D5E1E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(v tis. Kč)</w:t>
            </w:r>
          </w:p>
        </w:tc>
      </w:tr>
      <w:tr w:rsidR="003A2030" w:rsidRPr="000D5E1E" w14:paraId="280E7FF3" w14:textId="77777777" w:rsidTr="000D5E1E">
        <w:trPr>
          <w:gridAfter w:val="1"/>
          <w:wAfter w:w="25" w:type="dxa"/>
          <w:cantSplit/>
          <w:trHeight w:val="928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310BF8BD" w:rsidR="003A2030" w:rsidRPr="000D5E1E" w:rsidRDefault="00771A1D" w:rsidP="000D5E1E">
            <w:pPr>
              <w:ind w:left="209"/>
              <w:rPr>
                <w:rFonts w:ascii="Arial" w:hAnsi="Arial" w:cs="Arial"/>
                <w:b/>
                <w:sz w:val="22"/>
                <w:szCs w:val="22"/>
              </w:rPr>
            </w:pPr>
            <w:r w:rsidRPr="00771A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Zhotovení projektové dokumentace pro realizaci záměru obnovy štol podzemního objektu </w:t>
            </w:r>
            <w:r w:rsidRPr="00771A1D">
              <w:rPr>
                <w:rFonts w:ascii="Arial" w:hAnsi="Arial" w:cs="Arial"/>
                <w:b/>
                <w:bCs/>
                <w:sz w:val="22"/>
                <w:szCs w:val="22"/>
              </w:rPr>
              <w:t>„Obchvatný kanál Větřní – Český Krumlov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0D5E1E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0D5E1E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E955015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C9E082B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6DC9DDD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11F778D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09F74A40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0DCC1CA4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4D793F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B8B2FEB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67AB5E2" w14:textId="77777777" w:rsidTr="000D5E1E">
        <w:trPr>
          <w:gridAfter w:val="1"/>
          <w:wAfter w:w="25" w:type="dxa"/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4BC2F13" w14:textId="77777777" w:rsidTr="000D5E1E">
        <w:trPr>
          <w:gridAfter w:val="1"/>
          <w:wAfter w:w="25" w:type="dxa"/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F437316" w14:textId="77777777" w:rsidTr="000D5E1E">
        <w:trPr>
          <w:cantSplit/>
        </w:trPr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16E01" w:rsidRPr="000D5E1E" w14:paraId="319E21D9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0D5E1E" w:rsidRDefault="00316E01" w:rsidP="00E644D7">
            <w:pPr>
              <w:snapToGrid w:val="0"/>
              <w:ind w:right="-6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19267B05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492DD5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3316CC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CBDD137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6A7389E8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951F047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137F180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EF7654C" w14:textId="77777777" w:rsidTr="000D5E1E">
        <w:trPr>
          <w:gridAfter w:val="1"/>
          <w:wAfter w:w="25" w:type="dxa"/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CFA05E5" w14:textId="77777777" w:rsidTr="000D5E1E">
        <w:trPr>
          <w:gridAfter w:val="1"/>
          <w:wAfter w:w="25" w:type="dxa"/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9A63234" w14:textId="77777777" w:rsidTr="000D5E1E">
        <w:trPr>
          <w:cantSplit/>
        </w:trPr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16E01" w:rsidRPr="000D5E1E" w14:paraId="3D9FB20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9110E0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B894C11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8309BD1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D345F9F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6D7E6A50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A51FB9F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0553333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09D836B" w14:textId="77777777" w:rsidTr="000D5E1E">
        <w:trPr>
          <w:gridAfter w:val="1"/>
          <w:wAfter w:w="25" w:type="dxa"/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DA81E7F" w14:textId="77777777" w:rsidTr="000D5E1E">
        <w:trPr>
          <w:gridAfter w:val="1"/>
          <w:wAfter w:w="25" w:type="dxa"/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AE52" w14:textId="77777777" w:rsidR="00316E01" w:rsidRPr="000D5E1E" w:rsidRDefault="00316E01" w:rsidP="00316E01">
      <w:pPr>
        <w:spacing w:line="252" w:lineRule="auto"/>
        <w:rPr>
          <w:rFonts w:ascii="Arial" w:hAnsi="Arial" w:cs="Arial"/>
        </w:rPr>
      </w:pPr>
    </w:p>
    <w:sectPr w:rsidR="00316E01" w:rsidRPr="000D5E1E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35947"/>
    <w:multiLevelType w:val="hybridMultilevel"/>
    <w:tmpl w:val="888863A8"/>
    <w:lvl w:ilvl="0" w:tplc="4A3E8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0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C46D7"/>
    <w:rsid w:val="000D22DE"/>
    <w:rsid w:val="000D5E1E"/>
    <w:rsid w:val="000F51E4"/>
    <w:rsid w:val="001200C5"/>
    <w:rsid w:val="00140D94"/>
    <w:rsid w:val="00164D19"/>
    <w:rsid w:val="001A279A"/>
    <w:rsid w:val="00231B19"/>
    <w:rsid w:val="00260C07"/>
    <w:rsid w:val="00284A6D"/>
    <w:rsid w:val="00295323"/>
    <w:rsid w:val="00295708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516544"/>
    <w:rsid w:val="00546763"/>
    <w:rsid w:val="00565D8A"/>
    <w:rsid w:val="00641C24"/>
    <w:rsid w:val="006558DA"/>
    <w:rsid w:val="00683970"/>
    <w:rsid w:val="006B7F3C"/>
    <w:rsid w:val="006E40F3"/>
    <w:rsid w:val="007231C4"/>
    <w:rsid w:val="00733DBD"/>
    <w:rsid w:val="007379FC"/>
    <w:rsid w:val="00741334"/>
    <w:rsid w:val="0075501A"/>
    <w:rsid w:val="00765B88"/>
    <w:rsid w:val="007670D9"/>
    <w:rsid w:val="00771A1D"/>
    <w:rsid w:val="007810AB"/>
    <w:rsid w:val="00844B95"/>
    <w:rsid w:val="00855E19"/>
    <w:rsid w:val="008A333D"/>
    <w:rsid w:val="008C69B8"/>
    <w:rsid w:val="00933550"/>
    <w:rsid w:val="00976E55"/>
    <w:rsid w:val="009B371B"/>
    <w:rsid w:val="009B71D9"/>
    <w:rsid w:val="00A83DD8"/>
    <w:rsid w:val="00AC79F9"/>
    <w:rsid w:val="00AF35A2"/>
    <w:rsid w:val="00B13B4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C6EC6"/>
    <w:rsid w:val="00D3434D"/>
    <w:rsid w:val="00DE4D1D"/>
    <w:rsid w:val="00E644D7"/>
    <w:rsid w:val="00E97BA5"/>
    <w:rsid w:val="00F16BE6"/>
    <w:rsid w:val="00F22BC9"/>
    <w:rsid w:val="00F3425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4</cp:revision>
  <dcterms:created xsi:type="dcterms:W3CDTF">2021-10-05T13:55:00Z</dcterms:created>
  <dcterms:modified xsi:type="dcterms:W3CDTF">2021-10-06T08:37:00Z</dcterms:modified>
</cp:coreProperties>
</file>