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2DD" w:rsidRDefault="00C232DD" w:rsidP="00C232D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EF3209">
        <w:rPr>
          <w:b/>
          <w:sz w:val="22"/>
          <w:szCs w:val="22"/>
        </w:rPr>
        <w:t xml:space="preserve">2 </w:t>
      </w:r>
      <w:proofErr w:type="gramStart"/>
      <w:r w:rsidR="00EF3209">
        <w:rPr>
          <w:b/>
          <w:sz w:val="22"/>
          <w:szCs w:val="22"/>
        </w:rPr>
        <w:t xml:space="preserve">výzvy </w:t>
      </w:r>
      <w:r w:rsidR="00AD451B">
        <w:rPr>
          <w:b/>
          <w:sz w:val="22"/>
          <w:szCs w:val="22"/>
        </w:rPr>
        <w:t>- KRYCÍ</w:t>
      </w:r>
      <w:proofErr w:type="gramEnd"/>
      <w:r w:rsidR="00AD451B">
        <w:rPr>
          <w:b/>
          <w:sz w:val="22"/>
          <w:szCs w:val="22"/>
        </w:rPr>
        <w:t xml:space="preserve"> LIST NA</w:t>
      </w:r>
      <w:r w:rsidRPr="00AE7889">
        <w:rPr>
          <w:b/>
          <w:sz w:val="22"/>
          <w:szCs w:val="22"/>
        </w:rPr>
        <w:t>BÍDKY</w:t>
      </w:r>
    </w:p>
    <w:p w:rsidR="00C232DD" w:rsidRPr="00AE7889" w:rsidRDefault="00C232DD" w:rsidP="00C232DD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43"/>
        <w:gridCol w:w="643"/>
        <w:gridCol w:w="1406"/>
        <w:gridCol w:w="1092"/>
        <w:gridCol w:w="2259"/>
      </w:tblGrid>
      <w:tr w:rsidR="00C232DD" w:rsidRPr="00063B37" w:rsidTr="0032296E">
        <w:trPr>
          <w:cantSplit/>
          <w:trHeight w:val="276"/>
        </w:trPr>
        <w:tc>
          <w:tcPr>
            <w:tcW w:w="9161" w:type="dxa"/>
            <w:gridSpan w:val="6"/>
            <w:vMerge w:val="restart"/>
            <w:shd w:val="clear" w:color="auto" w:fill="CCCCFF"/>
            <w:vAlign w:val="bottom"/>
          </w:tcPr>
          <w:p w:rsidR="00C232DD" w:rsidRPr="00063B37" w:rsidRDefault="00C232DD" w:rsidP="0024384B">
            <w:pPr>
              <w:jc w:val="center"/>
              <w:rPr>
                <w:b/>
                <w:bCs/>
              </w:rPr>
            </w:pPr>
            <w:r w:rsidRPr="00063B37">
              <w:rPr>
                <w:rFonts w:cs="Arial"/>
                <w:b/>
                <w:bCs/>
              </w:rPr>
              <w:t>KRYCÍ LIST NABÍDKY</w:t>
            </w:r>
          </w:p>
        </w:tc>
      </w:tr>
      <w:tr w:rsidR="00C232DD" w:rsidRPr="00063B37" w:rsidTr="0032296E">
        <w:trPr>
          <w:trHeight w:val="276"/>
        </w:trPr>
        <w:tc>
          <w:tcPr>
            <w:tcW w:w="9161" w:type="dxa"/>
            <w:gridSpan w:val="6"/>
            <w:vMerge/>
            <w:shd w:val="clear" w:color="auto" w:fill="auto"/>
            <w:vAlign w:val="center"/>
          </w:tcPr>
          <w:p w:rsidR="00C232DD" w:rsidRPr="00063B37" w:rsidRDefault="00C232DD" w:rsidP="0024384B">
            <w:pPr>
              <w:rPr>
                <w:b/>
                <w:bCs/>
              </w:rPr>
            </w:pPr>
          </w:p>
        </w:tc>
      </w:tr>
      <w:tr w:rsidR="00C232DD" w:rsidRPr="00063B37" w:rsidTr="0032296E">
        <w:trPr>
          <w:cantSplit/>
          <w:trHeight w:val="930"/>
        </w:trPr>
        <w:tc>
          <w:tcPr>
            <w:tcW w:w="3118" w:type="dxa"/>
            <w:vMerge w:val="restart"/>
            <w:shd w:val="clear" w:color="auto" w:fill="CCFFFF"/>
            <w:vAlign w:val="center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gridSpan w:val="5"/>
            <w:vMerge w:val="restart"/>
            <w:shd w:val="clear" w:color="auto" w:fill="auto"/>
            <w:vAlign w:val="center"/>
          </w:tcPr>
          <w:p w:rsidR="00C232DD" w:rsidRPr="00FA0D1B" w:rsidRDefault="00FA0D1B" w:rsidP="00430643">
            <w:pPr>
              <w:rPr>
                <w:b/>
                <w:sz w:val="22"/>
                <w:szCs w:val="22"/>
              </w:rPr>
            </w:pPr>
            <w:r w:rsidRPr="00FA0D1B">
              <w:rPr>
                <w:b/>
                <w:sz w:val="22"/>
                <w:szCs w:val="22"/>
              </w:rPr>
              <w:t>Zajištění ostrahy areálu Klášterů Český Krumlov</w:t>
            </w:r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vMerge/>
            <w:shd w:val="clear" w:color="auto" w:fill="auto"/>
            <w:vAlign w:val="center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5"/>
            <w:vMerge/>
            <w:shd w:val="clear" w:color="auto" w:fill="auto"/>
            <w:vAlign w:val="center"/>
          </w:tcPr>
          <w:p w:rsidR="00C232DD" w:rsidRPr="00063B37" w:rsidRDefault="00C232DD" w:rsidP="0024384B">
            <w:pPr>
              <w:rPr>
                <w:sz w:val="22"/>
                <w:szCs w:val="22"/>
              </w:rPr>
            </w:pPr>
          </w:p>
        </w:tc>
      </w:tr>
      <w:tr w:rsidR="00C232DD" w:rsidRPr="00063B37" w:rsidTr="0032296E">
        <w:trPr>
          <w:trHeight w:val="270"/>
        </w:trPr>
        <w:tc>
          <w:tcPr>
            <w:tcW w:w="9161" w:type="dxa"/>
            <w:gridSpan w:val="6"/>
            <w:shd w:val="clear" w:color="auto" w:fill="C0C0C0"/>
            <w:noWrap/>
            <w:vAlign w:val="bottom"/>
          </w:tcPr>
          <w:p w:rsidR="00C232DD" w:rsidRPr="00063B37" w:rsidRDefault="00C232DD" w:rsidP="0024384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1. Základní identifikační údaje</w:t>
            </w:r>
          </w:p>
        </w:tc>
      </w:tr>
      <w:tr w:rsidR="00C232DD" w:rsidRPr="00063B37" w:rsidTr="0032296E">
        <w:trPr>
          <w:trHeight w:val="270"/>
        </w:trPr>
        <w:tc>
          <w:tcPr>
            <w:tcW w:w="9161" w:type="dxa"/>
            <w:gridSpan w:val="6"/>
            <w:shd w:val="clear" w:color="auto" w:fill="C0C0C0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proofErr w:type="gramStart"/>
            <w:r w:rsidRPr="00063B37">
              <w:rPr>
                <w:rFonts w:cs="Arial"/>
                <w:b/>
                <w:bCs/>
                <w:sz w:val="20"/>
              </w:rPr>
              <w:t>2.1.  Zadavatel</w:t>
            </w:r>
            <w:proofErr w:type="gramEnd"/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C232DD" w:rsidRPr="00063B37" w:rsidRDefault="008C527B" w:rsidP="0024384B">
            <w:pPr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</w:t>
            </w:r>
            <w:r w:rsidR="00C232DD" w:rsidRPr="00063B37">
              <w:rPr>
                <w:rFonts w:cs="Arial"/>
                <w:color w:val="000000"/>
                <w:sz w:val="20"/>
              </w:rPr>
              <w:t>ěsto Český Krumlov</w:t>
            </w:r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Sídlo: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C232DD" w:rsidRPr="00063B37" w:rsidRDefault="00C232DD" w:rsidP="0024384B">
            <w:pPr>
              <w:rPr>
                <w:color w:val="000000"/>
                <w:sz w:val="20"/>
              </w:rPr>
            </w:pPr>
            <w:r w:rsidRPr="00063B37">
              <w:rPr>
                <w:rFonts w:cs="Arial"/>
                <w:color w:val="000000"/>
                <w:sz w:val="20"/>
              </w:rPr>
              <w:t>náměstí Svornosti 1, 381 01 Český Krumlov</w:t>
            </w:r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C232DD" w:rsidRPr="00063B37" w:rsidRDefault="00C232DD" w:rsidP="0024384B">
            <w:pPr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00</w:t>
            </w:r>
            <w:r w:rsidRPr="00063B37">
              <w:rPr>
                <w:rFonts w:cs="Arial"/>
                <w:color w:val="000000"/>
                <w:sz w:val="20"/>
              </w:rPr>
              <w:t>245836</w:t>
            </w:r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CCFFFF"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Zastoupený: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C232DD" w:rsidRPr="00063B37" w:rsidRDefault="008C527B" w:rsidP="0024384B">
            <w:pPr>
              <w:rPr>
                <w:sz w:val="20"/>
              </w:rPr>
            </w:pPr>
            <w:r>
              <w:rPr>
                <w:sz w:val="20"/>
              </w:rPr>
              <w:t xml:space="preserve">Mgr. Dalibor </w:t>
            </w:r>
            <w:proofErr w:type="gramStart"/>
            <w:r>
              <w:rPr>
                <w:sz w:val="20"/>
              </w:rPr>
              <w:t>Carda - starosta</w:t>
            </w:r>
            <w:proofErr w:type="gramEnd"/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C232DD" w:rsidRPr="00063B37" w:rsidRDefault="008C527B" w:rsidP="0024384B">
            <w:pPr>
              <w:rPr>
                <w:sz w:val="20"/>
              </w:rPr>
            </w:pPr>
            <w:r>
              <w:rPr>
                <w:sz w:val="20"/>
              </w:rPr>
              <w:t>Ing. Dagmar Balcarová</w:t>
            </w:r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C232DD" w:rsidRPr="00063B37" w:rsidRDefault="008C527B" w:rsidP="002438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602703907</w:t>
            </w:r>
            <w:bookmarkStart w:id="0" w:name="_GoBack"/>
            <w:bookmarkEnd w:id="0"/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C232DD" w:rsidRPr="00063B37" w:rsidRDefault="008C527B" w:rsidP="002438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dagmar.balcarova@mu.ckrumlov.cz</w:t>
            </w:r>
          </w:p>
        </w:tc>
      </w:tr>
      <w:tr w:rsidR="00C232DD" w:rsidRPr="00063B37" w:rsidTr="0032296E">
        <w:trPr>
          <w:trHeight w:val="270"/>
        </w:trPr>
        <w:tc>
          <w:tcPr>
            <w:tcW w:w="9161" w:type="dxa"/>
            <w:gridSpan w:val="6"/>
            <w:shd w:val="clear" w:color="auto" w:fill="C0C0C0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proofErr w:type="gramStart"/>
            <w:r w:rsidRPr="00063B37">
              <w:rPr>
                <w:rFonts w:cs="Arial"/>
                <w:b/>
                <w:bCs/>
                <w:sz w:val="20"/>
              </w:rPr>
              <w:t>2.2.  Uchazeč</w:t>
            </w:r>
            <w:proofErr w:type="gramEnd"/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C232DD" w:rsidRPr="00063B37" w:rsidRDefault="00C232DD" w:rsidP="0024384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C232DD" w:rsidRPr="00063B37" w:rsidRDefault="00C232DD" w:rsidP="0024384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Tel./fax: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C232DD" w:rsidRPr="00063B37" w:rsidRDefault="00C232DD" w:rsidP="0024384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C232DD" w:rsidRPr="00063B37" w:rsidRDefault="00C232DD" w:rsidP="0024384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C232DD" w:rsidRPr="00063B37" w:rsidRDefault="00C232DD" w:rsidP="0024384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C232DD" w:rsidRPr="00063B37" w:rsidRDefault="00C232DD" w:rsidP="0024384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32DD" w:rsidRPr="00063B37" w:rsidTr="0032296E">
        <w:trPr>
          <w:trHeight w:val="255"/>
        </w:trPr>
        <w:tc>
          <w:tcPr>
            <w:tcW w:w="3118" w:type="dxa"/>
            <w:shd w:val="clear" w:color="auto" w:fill="CCFFFF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Osoba oprávněná jednat </w:t>
            </w:r>
          </w:p>
        </w:tc>
        <w:tc>
          <w:tcPr>
            <w:tcW w:w="6043" w:type="dxa"/>
            <w:gridSpan w:val="5"/>
            <w:vMerge w:val="restart"/>
            <w:shd w:val="clear" w:color="auto" w:fill="auto"/>
            <w:vAlign w:val="bottom"/>
          </w:tcPr>
          <w:p w:rsidR="00C232DD" w:rsidRPr="00063B37" w:rsidRDefault="00C232DD" w:rsidP="0024384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 uchazeče: </w:t>
            </w:r>
          </w:p>
        </w:tc>
        <w:tc>
          <w:tcPr>
            <w:tcW w:w="6043" w:type="dxa"/>
            <w:gridSpan w:val="5"/>
            <w:vMerge/>
            <w:shd w:val="clear" w:color="auto" w:fill="auto"/>
            <w:vAlign w:val="center"/>
          </w:tcPr>
          <w:p w:rsidR="00C232DD" w:rsidRPr="00063B37" w:rsidRDefault="00C232DD" w:rsidP="0024384B">
            <w:pPr>
              <w:rPr>
                <w:sz w:val="20"/>
              </w:rPr>
            </w:pPr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C232DD" w:rsidRPr="00063B37" w:rsidRDefault="00C232DD" w:rsidP="0024384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C232DD" w:rsidRPr="00063B37" w:rsidRDefault="00C232DD" w:rsidP="0024384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C232DD" w:rsidRPr="00063B37" w:rsidRDefault="00C232DD" w:rsidP="0024384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32DD" w:rsidRPr="00063B37" w:rsidTr="0032296E">
        <w:trPr>
          <w:trHeight w:val="270"/>
        </w:trPr>
        <w:tc>
          <w:tcPr>
            <w:tcW w:w="9161" w:type="dxa"/>
            <w:gridSpan w:val="6"/>
            <w:shd w:val="clear" w:color="auto" w:fill="C0C0C0"/>
            <w:noWrap/>
            <w:vAlign w:val="bottom"/>
          </w:tcPr>
          <w:p w:rsidR="00C232DD" w:rsidRPr="00063B37" w:rsidRDefault="00C232DD" w:rsidP="0024384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Nabídková cena v Kč</w:t>
            </w:r>
          </w:p>
        </w:tc>
      </w:tr>
      <w:tr w:rsidR="00C232DD" w:rsidRPr="00063B37" w:rsidTr="0032296E">
        <w:trPr>
          <w:trHeight w:val="255"/>
        </w:trPr>
        <w:tc>
          <w:tcPr>
            <w:tcW w:w="3118" w:type="dxa"/>
            <w:vMerge w:val="restart"/>
            <w:shd w:val="clear" w:color="auto" w:fill="C0C0C0"/>
            <w:noWrap/>
            <w:vAlign w:val="bottom"/>
          </w:tcPr>
          <w:p w:rsidR="00C232DD" w:rsidRPr="00063B37" w:rsidRDefault="00C232DD" w:rsidP="0024384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286" w:type="dxa"/>
            <w:gridSpan w:val="2"/>
            <w:vMerge w:val="restart"/>
            <w:shd w:val="clear" w:color="auto" w:fill="C0C0C0"/>
            <w:noWrap/>
            <w:vAlign w:val="center"/>
          </w:tcPr>
          <w:p w:rsidR="00C232DD" w:rsidRPr="00063B37" w:rsidRDefault="00C232DD" w:rsidP="0024384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406" w:type="dxa"/>
            <w:shd w:val="clear" w:color="auto" w:fill="C0C0C0"/>
            <w:vAlign w:val="center"/>
          </w:tcPr>
          <w:p w:rsidR="00C232DD" w:rsidRPr="00063B37" w:rsidRDefault="00C232DD" w:rsidP="0024384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1092" w:type="dxa"/>
            <w:shd w:val="clear" w:color="auto" w:fill="C0C0C0"/>
            <w:noWrap/>
            <w:vAlign w:val="center"/>
          </w:tcPr>
          <w:p w:rsidR="00C232DD" w:rsidRPr="00063B37" w:rsidRDefault="00C232DD" w:rsidP="0024384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2259" w:type="dxa"/>
            <w:vMerge w:val="restart"/>
            <w:shd w:val="clear" w:color="auto" w:fill="C0C0C0"/>
            <w:noWrap/>
            <w:vAlign w:val="center"/>
          </w:tcPr>
          <w:p w:rsidR="00C232DD" w:rsidRPr="00063B37" w:rsidRDefault="00C232DD" w:rsidP="0024384B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celkem vč. </w:t>
            </w: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</w:tr>
      <w:tr w:rsidR="00C232DD" w:rsidRPr="00063B37" w:rsidTr="0032296E">
        <w:trPr>
          <w:trHeight w:val="525"/>
        </w:trPr>
        <w:tc>
          <w:tcPr>
            <w:tcW w:w="3118" w:type="dxa"/>
            <w:vMerge/>
            <w:shd w:val="clear" w:color="auto" w:fill="auto"/>
            <w:vAlign w:val="center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C0C0C0"/>
            <w:vAlign w:val="bottom"/>
          </w:tcPr>
          <w:p w:rsidR="00C232DD" w:rsidRPr="00063B37" w:rsidRDefault="00C232DD" w:rsidP="0024384B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(snížená sazba</w:t>
            </w:r>
            <w:r w:rsidRPr="00063B37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1092" w:type="dxa"/>
            <w:shd w:val="clear" w:color="auto" w:fill="C0C0C0"/>
            <w:noWrap/>
            <w:vAlign w:val="bottom"/>
          </w:tcPr>
          <w:p w:rsidR="00C232DD" w:rsidRPr="00063B37" w:rsidRDefault="00C232DD" w:rsidP="0024384B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(základní sazba</w:t>
            </w:r>
            <w:r w:rsidRPr="00063B37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</w:p>
        </w:tc>
      </w:tr>
      <w:tr w:rsidR="00C232DD" w:rsidRPr="00063B37" w:rsidTr="0032296E">
        <w:trPr>
          <w:trHeight w:val="270"/>
        </w:trPr>
        <w:tc>
          <w:tcPr>
            <w:tcW w:w="3118" w:type="dxa"/>
            <w:shd w:val="clear" w:color="auto" w:fill="auto"/>
            <w:noWrap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celkem</w:t>
            </w:r>
          </w:p>
        </w:tc>
        <w:tc>
          <w:tcPr>
            <w:tcW w:w="1286" w:type="dxa"/>
            <w:gridSpan w:val="2"/>
            <w:shd w:val="clear" w:color="auto" w:fill="auto"/>
            <w:noWrap/>
            <w:vAlign w:val="bottom"/>
          </w:tcPr>
          <w:p w:rsidR="00C232DD" w:rsidRPr="00063B37" w:rsidRDefault="00C232DD" w:rsidP="0024384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C232DD" w:rsidRPr="00063B37" w:rsidRDefault="00C232DD" w:rsidP="0024384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C232DD" w:rsidRPr="00063B37" w:rsidRDefault="00C232DD" w:rsidP="0024384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C232DD" w:rsidRPr="00063B37" w:rsidRDefault="00C232DD" w:rsidP="0024384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C232DD" w:rsidRPr="00063B37" w:rsidTr="0032296E">
        <w:trPr>
          <w:trHeight w:val="540"/>
        </w:trPr>
        <w:tc>
          <w:tcPr>
            <w:tcW w:w="9161" w:type="dxa"/>
            <w:gridSpan w:val="6"/>
            <w:shd w:val="clear" w:color="auto" w:fill="C0C0C0"/>
            <w:vAlign w:val="center"/>
          </w:tcPr>
          <w:p w:rsidR="00C232DD" w:rsidRPr="00063B37" w:rsidRDefault="0032296E" w:rsidP="002438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za 1 h/1 strážný</w:t>
            </w:r>
          </w:p>
        </w:tc>
      </w:tr>
      <w:tr w:rsidR="0032296E" w:rsidRPr="00063B37" w:rsidTr="0032296E">
        <w:trPr>
          <w:trHeight w:val="255"/>
        </w:trPr>
        <w:tc>
          <w:tcPr>
            <w:tcW w:w="3118" w:type="dxa"/>
            <w:vMerge w:val="restart"/>
            <w:shd w:val="clear" w:color="auto" w:fill="C0C0C0"/>
            <w:noWrap/>
            <w:vAlign w:val="bottom"/>
          </w:tcPr>
          <w:p w:rsidR="0032296E" w:rsidRPr="00063B37" w:rsidRDefault="0032296E" w:rsidP="00FC039C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286" w:type="dxa"/>
            <w:gridSpan w:val="2"/>
            <w:vMerge w:val="restart"/>
            <w:shd w:val="clear" w:color="auto" w:fill="C0C0C0"/>
            <w:noWrap/>
            <w:vAlign w:val="center"/>
          </w:tcPr>
          <w:p w:rsidR="0032296E" w:rsidRPr="00063B37" w:rsidRDefault="0032296E" w:rsidP="00FC039C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406" w:type="dxa"/>
            <w:shd w:val="clear" w:color="auto" w:fill="C0C0C0"/>
            <w:vAlign w:val="center"/>
          </w:tcPr>
          <w:p w:rsidR="0032296E" w:rsidRPr="00063B37" w:rsidRDefault="0032296E" w:rsidP="00FC039C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1092" w:type="dxa"/>
            <w:shd w:val="clear" w:color="auto" w:fill="C0C0C0"/>
            <w:noWrap/>
            <w:vAlign w:val="center"/>
          </w:tcPr>
          <w:p w:rsidR="0032296E" w:rsidRPr="00063B37" w:rsidRDefault="0032296E" w:rsidP="00FC039C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2259" w:type="dxa"/>
            <w:vMerge w:val="restart"/>
            <w:shd w:val="clear" w:color="auto" w:fill="C0C0C0"/>
            <w:noWrap/>
            <w:vAlign w:val="center"/>
          </w:tcPr>
          <w:p w:rsidR="0032296E" w:rsidRPr="00063B37" w:rsidRDefault="0032296E" w:rsidP="00FC039C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celkem vč. </w:t>
            </w: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</w:tr>
      <w:tr w:rsidR="0032296E" w:rsidRPr="00063B37" w:rsidTr="0032296E">
        <w:trPr>
          <w:trHeight w:val="525"/>
        </w:trPr>
        <w:tc>
          <w:tcPr>
            <w:tcW w:w="3118" w:type="dxa"/>
            <w:vMerge/>
            <w:shd w:val="clear" w:color="auto" w:fill="auto"/>
            <w:vAlign w:val="center"/>
          </w:tcPr>
          <w:p w:rsidR="0032296E" w:rsidRPr="00063B37" w:rsidRDefault="0032296E" w:rsidP="00FC039C">
            <w:pPr>
              <w:rPr>
                <w:b/>
                <w:bCs/>
                <w:sz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</w:tcPr>
          <w:p w:rsidR="0032296E" w:rsidRPr="00063B37" w:rsidRDefault="0032296E" w:rsidP="00FC039C">
            <w:pPr>
              <w:rPr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C0C0C0"/>
            <w:vAlign w:val="bottom"/>
          </w:tcPr>
          <w:p w:rsidR="0032296E" w:rsidRPr="00063B37" w:rsidRDefault="0032296E" w:rsidP="00FC039C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(snížená sazba</w:t>
            </w:r>
            <w:r w:rsidRPr="00063B37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1092" w:type="dxa"/>
            <w:shd w:val="clear" w:color="auto" w:fill="C0C0C0"/>
            <w:noWrap/>
            <w:vAlign w:val="bottom"/>
          </w:tcPr>
          <w:p w:rsidR="0032296E" w:rsidRPr="00063B37" w:rsidRDefault="0032296E" w:rsidP="00FC039C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(základní sazba</w:t>
            </w:r>
            <w:r w:rsidRPr="00063B37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32296E" w:rsidRPr="00063B37" w:rsidRDefault="0032296E" w:rsidP="00FC039C">
            <w:pPr>
              <w:rPr>
                <w:b/>
                <w:bCs/>
                <w:sz w:val="20"/>
              </w:rPr>
            </w:pPr>
          </w:p>
        </w:tc>
      </w:tr>
      <w:tr w:rsidR="0032296E" w:rsidRPr="00063B37" w:rsidTr="0032296E">
        <w:trPr>
          <w:trHeight w:val="270"/>
        </w:trPr>
        <w:tc>
          <w:tcPr>
            <w:tcW w:w="3118" w:type="dxa"/>
            <w:shd w:val="clear" w:color="auto" w:fill="auto"/>
            <w:noWrap/>
            <w:vAlign w:val="bottom"/>
          </w:tcPr>
          <w:p w:rsidR="0032296E" w:rsidRPr="00063B37" w:rsidRDefault="0032296E" w:rsidP="00FC039C">
            <w:pPr>
              <w:rPr>
                <w:b/>
                <w:bCs/>
                <w:sz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noWrap/>
            <w:vAlign w:val="bottom"/>
          </w:tcPr>
          <w:p w:rsidR="0032296E" w:rsidRPr="00063B37" w:rsidRDefault="0032296E" w:rsidP="00FC039C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32296E" w:rsidRPr="00063B37" w:rsidRDefault="0032296E" w:rsidP="00FC039C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2296E" w:rsidRPr="00063B37" w:rsidRDefault="0032296E" w:rsidP="00FC039C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32296E" w:rsidRPr="00063B37" w:rsidRDefault="0032296E" w:rsidP="00FC039C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C232DD" w:rsidRPr="00063B37" w:rsidTr="0032296E">
        <w:trPr>
          <w:trHeight w:val="270"/>
        </w:trPr>
        <w:tc>
          <w:tcPr>
            <w:tcW w:w="9161" w:type="dxa"/>
            <w:gridSpan w:val="6"/>
            <w:shd w:val="clear" w:color="auto" w:fill="C0C0C0"/>
            <w:noWrap/>
            <w:vAlign w:val="bottom"/>
          </w:tcPr>
          <w:p w:rsidR="00C232DD" w:rsidRPr="00063B37" w:rsidRDefault="00C232DD" w:rsidP="0024384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4. Oprávněná osoba za uchazeče jednat</w:t>
            </w:r>
          </w:p>
        </w:tc>
      </w:tr>
      <w:tr w:rsidR="00C232DD" w:rsidRPr="00063B37" w:rsidTr="0032296E">
        <w:trPr>
          <w:trHeight w:val="270"/>
        </w:trPr>
        <w:tc>
          <w:tcPr>
            <w:tcW w:w="3761" w:type="dxa"/>
            <w:gridSpan w:val="2"/>
            <w:shd w:val="clear" w:color="auto" w:fill="CCFFFF"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Podpis oprávněné osoby</w:t>
            </w:r>
          </w:p>
        </w:tc>
        <w:tc>
          <w:tcPr>
            <w:tcW w:w="5400" w:type="dxa"/>
            <w:gridSpan w:val="4"/>
            <w:shd w:val="clear" w:color="auto" w:fill="auto"/>
            <w:vAlign w:val="bottom"/>
          </w:tcPr>
          <w:p w:rsidR="00C232DD" w:rsidRPr="00063B37" w:rsidRDefault="00C232DD" w:rsidP="0024384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32DD" w:rsidRPr="00063B37" w:rsidTr="0032296E">
        <w:trPr>
          <w:trHeight w:val="270"/>
        </w:trPr>
        <w:tc>
          <w:tcPr>
            <w:tcW w:w="3761" w:type="dxa"/>
            <w:gridSpan w:val="2"/>
            <w:shd w:val="clear" w:color="auto" w:fill="CCFFFF"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5400" w:type="dxa"/>
            <w:gridSpan w:val="4"/>
            <w:shd w:val="clear" w:color="auto" w:fill="auto"/>
            <w:vAlign w:val="bottom"/>
          </w:tcPr>
          <w:p w:rsidR="00C232DD" w:rsidRPr="00063B37" w:rsidRDefault="00C232DD" w:rsidP="0024384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32DD" w:rsidRPr="00063B37" w:rsidTr="0032296E">
        <w:trPr>
          <w:trHeight w:val="270"/>
        </w:trPr>
        <w:tc>
          <w:tcPr>
            <w:tcW w:w="3761" w:type="dxa"/>
            <w:gridSpan w:val="2"/>
            <w:shd w:val="clear" w:color="auto" w:fill="CCFFFF"/>
            <w:vAlign w:val="bottom"/>
          </w:tcPr>
          <w:p w:rsidR="00C232DD" w:rsidRPr="00063B37" w:rsidRDefault="00C232DD" w:rsidP="0024384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Funkce</w:t>
            </w:r>
          </w:p>
        </w:tc>
        <w:tc>
          <w:tcPr>
            <w:tcW w:w="5400" w:type="dxa"/>
            <w:gridSpan w:val="4"/>
            <w:shd w:val="clear" w:color="auto" w:fill="auto"/>
            <w:vAlign w:val="bottom"/>
          </w:tcPr>
          <w:p w:rsidR="00C232DD" w:rsidRPr="00063B37" w:rsidRDefault="00C232DD" w:rsidP="0024384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</w:tbl>
    <w:p w:rsidR="00C232DD" w:rsidRDefault="00C232DD" w:rsidP="00C232DD">
      <w:pPr>
        <w:rPr>
          <w:sz w:val="22"/>
          <w:szCs w:val="22"/>
        </w:rPr>
      </w:pPr>
    </w:p>
    <w:p w:rsidR="00C232DD" w:rsidRDefault="00C232DD" w:rsidP="00C232DD">
      <w:pPr>
        <w:rPr>
          <w:sz w:val="22"/>
          <w:szCs w:val="22"/>
        </w:rPr>
      </w:pPr>
    </w:p>
    <w:p w:rsidR="00C232DD" w:rsidRDefault="00C232DD" w:rsidP="00C232DD">
      <w:pPr>
        <w:pStyle w:val="Zkladntextodsazen3"/>
        <w:spacing w:after="0"/>
        <w:ind w:left="720"/>
        <w:jc w:val="center"/>
      </w:pPr>
      <w:r>
        <w:tab/>
      </w:r>
    </w:p>
    <w:p w:rsidR="005179D2" w:rsidRDefault="005179D2"/>
    <w:sectPr w:rsidR="0051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DD"/>
    <w:rsid w:val="0032296E"/>
    <w:rsid w:val="00430643"/>
    <w:rsid w:val="005179D2"/>
    <w:rsid w:val="005B506F"/>
    <w:rsid w:val="00747A1A"/>
    <w:rsid w:val="008C527B"/>
    <w:rsid w:val="00A347C6"/>
    <w:rsid w:val="00AD451B"/>
    <w:rsid w:val="00C232DD"/>
    <w:rsid w:val="00EF3209"/>
    <w:rsid w:val="00FA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4F4A4"/>
  <w15:chartTrackingRefBased/>
  <w15:docId w15:val="{8F57AA7A-755F-45E9-845A-E2906B63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C232D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232DD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Roučová</dc:creator>
  <cp:keywords/>
  <dc:description/>
  <cp:lastModifiedBy>Dagmar Balcarová</cp:lastModifiedBy>
  <cp:revision>3</cp:revision>
  <dcterms:created xsi:type="dcterms:W3CDTF">2018-03-28T16:16:00Z</dcterms:created>
  <dcterms:modified xsi:type="dcterms:W3CDTF">2018-03-28T16:16:00Z</dcterms:modified>
</cp:coreProperties>
</file>